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242" w:rsidRPr="002B414F" w:rsidRDefault="00C23242" w:rsidP="00C23242">
      <w:pPr>
        <w:tabs>
          <w:tab w:val="left" w:pos="2412"/>
          <w:tab w:val="left" w:pos="2613"/>
          <w:tab w:val="left" w:pos="3953"/>
          <w:tab w:val="left" w:pos="4422"/>
          <w:tab w:val="left" w:pos="5762"/>
          <w:tab w:val="left" w:pos="5896"/>
          <w:tab w:val="left" w:pos="7035"/>
        </w:tabs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2B414F">
        <w:rPr>
          <w:rFonts w:ascii="Times New Roman" w:hAnsi="Times New Roman"/>
          <w:b/>
          <w:sz w:val="28"/>
          <w:szCs w:val="28"/>
        </w:rPr>
        <w:t>ПОСТАНОВЛЕНИЕ</w:t>
      </w:r>
    </w:p>
    <w:p w:rsidR="00C23242" w:rsidRPr="002B414F" w:rsidRDefault="00C23242" w:rsidP="00C23242">
      <w:pPr>
        <w:tabs>
          <w:tab w:val="left" w:pos="2412"/>
          <w:tab w:val="left" w:pos="2613"/>
          <w:tab w:val="left" w:pos="3953"/>
          <w:tab w:val="left" w:pos="4422"/>
          <w:tab w:val="left" w:pos="5762"/>
          <w:tab w:val="left" w:pos="5896"/>
          <w:tab w:val="left" w:pos="7035"/>
        </w:tabs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2B414F">
        <w:rPr>
          <w:rFonts w:ascii="Times New Roman" w:hAnsi="Times New Roman"/>
          <w:b/>
          <w:sz w:val="28"/>
          <w:szCs w:val="28"/>
        </w:rPr>
        <w:t xml:space="preserve">     ГЛАВЫ  </w:t>
      </w:r>
      <w:r>
        <w:rPr>
          <w:rFonts w:ascii="Times New Roman" w:hAnsi="Times New Roman"/>
          <w:b/>
          <w:sz w:val="28"/>
          <w:szCs w:val="28"/>
        </w:rPr>
        <w:t>КОЖЕЛАКСКОГО</w:t>
      </w:r>
      <w:r w:rsidRPr="002B414F">
        <w:rPr>
          <w:rFonts w:ascii="Times New Roman" w:hAnsi="Times New Roman"/>
          <w:b/>
          <w:sz w:val="28"/>
          <w:szCs w:val="28"/>
        </w:rPr>
        <w:t xml:space="preserve">  СЕЛЬСОВЕТА         </w:t>
      </w:r>
    </w:p>
    <w:p w:rsidR="00C23242" w:rsidRPr="002B414F" w:rsidRDefault="00C23242" w:rsidP="00C23242">
      <w:pPr>
        <w:tabs>
          <w:tab w:val="left" w:pos="2412"/>
          <w:tab w:val="left" w:pos="2613"/>
          <w:tab w:val="left" w:pos="3953"/>
          <w:tab w:val="left" w:pos="4422"/>
          <w:tab w:val="left" w:pos="5762"/>
          <w:tab w:val="left" w:pos="5896"/>
          <w:tab w:val="left" w:pos="7035"/>
        </w:tabs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2B414F">
        <w:rPr>
          <w:rFonts w:ascii="Times New Roman" w:hAnsi="Times New Roman"/>
          <w:b/>
          <w:sz w:val="28"/>
          <w:szCs w:val="28"/>
        </w:rPr>
        <w:t>ПАРТИЗАНСКОГО РАЙОНА</w:t>
      </w:r>
    </w:p>
    <w:p w:rsidR="00C23242" w:rsidRPr="002B414F" w:rsidRDefault="00C23242" w:rsidP="00C23242">
      <w:pPr>
        <w:tabs>
          <w:tab w:val="left" w:pos="2412"/>
          <w:tab w:val="left" w:pos="2613"/>
          <w:tab w:val="left" w:pos="3953"/>
          <w:tab w:val="left" w:pos="4422"/>
          <w:tab w:val="left" w:pos="5762"/>
          <w:tab w:val="left" w:pos="5896"/>
          <w:tab w:val="left" w:pos="7035"/>
        </w:tabs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2B414F">
        <w:rPr>
          <w:rFonts w:ascii="Times New Roman" w:hAnsi="Times New Roman"/>
          <w:b/>
          <w:sz w:val="28"/>
          <w:szCs w:val="28"/>
        </w:rPr>
        <w:t>КРАСНОЯРСКОГО КРАЯ</w:t>
      </w:r>
    </w:p>
    <w:p w:rsidR="00C23242" w:rsidRPr="002B414F" w:rsidRDefault="00C23242" w:rsidP="00C23242">
      <w:pPr>
        <w:tabs>
          <w:tab w:val="left" w:pos="2412"/>
          <w:tab w:val="left" w:pos="2613"/>
          <w:tab w:val="left" w:pos="3953"/>
          <w:tab w:val="left" w:pos="4422"/>
          <w:tab w:val="left" w:pos="5762"/>
          <w:tab w:val="left" w:pos="5896"/>
          <w:tab w:val="left" w:pos="7035"/>
        </w:tabs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C23242" w:rsidRPr="002B414F" w:rsidRDefault="00C23242" w:rsidP="00C23242">
      <w:pPr>
        <w:tabs>
          <w:tab w:val="left" w:pos="2412"/>
          <w:tab w:val="left" w:pos="2613"/>
          <w:tab w:val="left" w:pos="3953"/>
          <w:tab w:val="left" w:pos="4422"/>
          <w:tab w:val="left" w:pos="5762"/>
          <w:tab w:val="left" w:pos="5896"/>
          <w:tab w:val="left" w:pos="7035"/>
        </w:tabs>
        <w:spacing w:after="0" w:line="0" w:lineRule="atLeas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30.10.2024</w:t>
      </w:r>
      <w:r w:rsidRPr="002B414F">
        <w:rPr>
          <w:rFonts w:ascii="Times New Roman" w:hAnsi="Times New Roman"/>
          <w:b/>
          <w:sz w:val="28"/>
          <w:szCs w:val="28"/>
        </w:rPr>
        <w:t xml:space="preserve">                                   </w:t>
      </w:r>
      <w:r>
        <w:rPr>
          <w:rFonts w:ascii="Times New Roman" w:hAnsi="Times New Roman"/>
          <w:b/>
          <w:sz w:val="28"/>
          <w:szCs w:val="28"/>
        </w:rPr>
        <w:t>д. Кожелак</w:t>
      </w:r>
      <w:r w:rsidRPr="002B414F">
        <w:rPr>
          <w:rFonts w:ascii="Times New Roman" w:hAnsi="Times New Roman"/>
          <w:b/>
          <w:sz w:val="28"/>
          <w:szCs w:val="28"/>
        </w:rPr>
        <w:t xml:space="preserve">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№ 33</w:t>
      </w:r>
      <w:r w:rsidRPr="002B414F">
        <w:rPr>
          <w:rFonts w:ascii="Times New Roman" w:hAnsi="Times New Roman"/>
          <w:b/>
          <w:sz w:val="28"/>
          <w:szCs w:val="28"/>
        </w:rPr>
        <w:t>-п</w:t>
      </w:r>
    </w:p>
    <w:p w:rsidR="00C23242" w:rsidRDefault="00C23242" w:rsidP="00C23242">
      <w:pPr>
        <w:spacing w:after="0" w:line="0" w:lineRule="atLeast"/>
        <w:jc w:val="both"/>
        <w:rPr>
          <w:rFonts w:ascii="Arial" w:hAnsi="Arial" w:cs="Arial"/>
          <w:szCs w:val="28"/>
        </w:rPr>
      </w:pPr>
    </w:p>
    <w:p w:rsidR="00C23242" w:rsidRPr="000134FD" w:rsidRDefault="00C23242" w:rsidP="00C23242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0134FD">
        <w:rPr>
          <w:rFonts w:ascii="Times New Roman" w:hAnsi="Times New Roman"/>
          <w:sz w:val="28"/>
          <w:szCs w:val="28"/>
        </w:rPr>
        <w:t>Об утверждении перечня</w:t>
      </w:r>
    </w:p>
    <w:p w:rsidR="00C23242" w:rsidRDefault="00C23242" w:rsidP="00C23242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муниципальных программ</w:t>
      </w:r>
    </w:p>
    <w:p w:rsidR="00C23242" w:rsidRPr="000134FD" w:rsidRDefault="00C23242" w:rsidP="00C23242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Кожелакского сельсовета</w:t>
      </w:r>
      <w:r w:rsidRPr="000134FD">
        <w:rPr>
          <w:rFonts w:ascii="Times New Roman" w:hAnsi="Times New Roman"/>
          <w:sz w:val="28"/>
          <w:szCs w:val="28"/>
        </w:rPr>
        <w:t xml:space="preserve">  </w:t>
      </w:r>
    </w:p>
    <w:p w:rsidR="00C23242" w:rsidRPr="000134FD" w:rsidRDefault="00C23242" w:rsidP="00C23242">
      <w:pPr>
        <w:jc w:val="both"/>
        <w:rPr>
          <w:rFonts w:ascii="Times New Roman" w:hAnsi="Times New Roman"/>
          <w:sz w:val="28"/>
          <w:szCs w:val="28"/>
        </w:rPr>
      </w:pPr>
    </w:p>
    <w:p w:rsidR="00C23242" w:rsidRPr="00CA7A5D" w:rsidRDefault="00C23242" w:rsidP="00C23242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0134FD">
        <w:rPr>
          <w:rFonts w:ascii="Times New Roman" w:hAnsi="Times New Roman"/>
          <w:sz w:val="28"/>
          <w:szCs w:val="28"/>
        </w:rPr>
        <w:tab/>
      </w:r>
      <w:r w:rsidRPr="00CA7A5D">
        <w:rPr>
          <w:rFonts w:ascii="Times New Roman" w:hAnsi="Times New Roman"/>
          <w:sz w:val="28"/>
          <w:szCs w:val="28"/>
        </w:rPr>
        <w:t>В соответствии со статьями 14 и 17 Устава Кожелакского сельсовета, постановлением главы сельсовета  от 29.07.2013 № 41-п «Об утверждении Порядка принятия  решений о разработки муниципальных программ Кожелакского сельсовета, их формировании и реализации» ПОСТАНОВЛЯЮ:</w:t>
      </w:r>
    </w:p>
    <w:p w:rsidR="00C23242" w:rsidRPr="00CA7A5D" w:rsidRDefault="00C23242" w:rsidP="00C23242">
      <w:pPr>
        <w:spacing w:after="0" w:line="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CA7A5D">
        <w:rPr>
          <w:rFonts w:ascii="Times New Roman" w:hAnsi="Times New Roman"/>
          <w:sz w:val="28"/>
          <w:szCs w:val="28"/>
        </w:rPr>
        <w:t>1. Утвердить перечень муниципальных программ Кожелакского сельсовета, согласно приложению к настоящему постановлению.</w:t>
      </w:r>
    </w:p>
    <w:p w:rsidR="00C23242" w:rsidRPr="00CA7A5D" w:rsidRDefault="00C23242" w:rsidP="00C23242">
      <w:pPr>
        <w:spacing w:after="0" w:line="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CA7A5D">
        <w:rPr>
          <w:rFonts w:ascii="Times New Roman" w:hAnsi="Times New Roman"/>
          <w:sz w:val="28"/>
          <w:szCs w:val="28"/>
        </w:rPr>
        <w:t>2. Контроль над исполнением  настоящего оставляю за собой.</w:t>
      </w:r>
    </w:p>
    <w:p w:rsidR="00C23242" w:rsidRPr="00CA7A5D" w:rsidRDefault="00C23242" w:rsidP="00C23242">
      <w:pPr>
        <w:rPr>
          <w:rFonts w:ascii="Times New Roman" w:eastAsia="Calibri" w:hAnsi="Times New Roman"/>
          <w:b/>
          <w:bCs/>
          <w:color w:val="273350"/>
          <w:sz w:val="28"/>
          <w:szCs w:val="28"/>
          <w:shd w:val="clear" w:color="auto" w:fill="FFFFFF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CA7A5D">
        <w:rPr>
          <w:rFonts w:ascii="Times New Roman" w:hAnsi="Times New Roman"/>
          <w:sz w:val="28"/>
          <w:szCs w:val="28"/>
        </w:rPr>
        <w:t>3. Опубликовать постановление в периодическом печатном средстве массовой информации для опубликования муниципальных правовых актов органов и должностных лиц  местного самоуправления Кожелакского сельсовета «Вестник Кожелакского сельсовета» и на официальном сайте администрации Кожелакского сельсовета (</w:t>
      </w:r>
      <w:hyperlink r:id="rId4" w:history="1">
        <w:r w:rsidRPr="00CA7A5D">
          <w:rPr>
            <w:rStyle w:val="a3"/>
            <w:rFonts w:ascii="Times New Roman" w:eastAsia="Calibri" w:hAnsi="Times New Roman"/>
            <w:b/>
            <w:bCs/>
            <w:sz w:val="28"/>
            <w:szCs w:val="28"/>
            <w:shd w:val="clear" w:color="auto" w:fill="FFFFFF"/>
            <w:lang w:eastAsia="en-US"/>
          </w:rPr>
          <w:t>https://kozhelakskijr04.gosweb.gosuslugi.ru</w:t>
        </w:r>
      </w:hyperlink>
      <w:r w:rsidRPr="00CA7A5D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C23242" w:rsidRPr="00CA7A5D" w:rsidRDefault="00C23242" w:rsidP="00C23242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CA7A5D">
        <w:rPr>
          <w:rFonts w:ascii="Times New Roman" w:hAnsi="Times New Roman"/>
          <w:sz w:val="28"/>
          <w:szCs w:val="28"/>
        </w:rPr>
        <w:tab/>
        <w:t xml:space="preserve">4.Настоящее  постановление вступает в силу со дня подписания и распространяется на правоотношения, возникшие с 01 января 2025 года. </w:t>
      </w:r>
    </w:p>
    <w:p w:rsidR="00C23242" w:rsidRPr="00CA7A5D" w:rsidRDefault="00C23242" w:rsidP="00C23242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C23242" w:rsidRDefault="00C23242" w:rsidP="00C23242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C23242" w:rsidRPr="00CA7A5D" w:rsidRDefault="00C23242" w:rsidP="00C23242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C23242" w:rsidRPr="00CA7A5D" w:rsidRDefault="00C23242" w:rsidP="00C23242">
      <w:pPr>
        <w:jc w:val="both"/>
        <w:rPr>
          <w:rFonts w:ascii="Times New Roman" w:hAnsi="Times New Roman"/>
          <w:sz w:val="28"/>
          <w:szCs w:val="28"/>
        </w:rPr>
      </w:pPr>
      <w:r w:rsidRPr="00CA7A5D">
        <w:rPr>
          <w:rFonts w:ascii="Times New Roman" w:hAnsi="Times New Roman"/>
          <w:sz w:val="28"/>
          <w:szCs w:val="28"/>
        </w:rPr>
        <w:t>Глава  сельсовета                                                              О.Н. Степанова</w:t>
      </w:r>
    </w:p>
    <w:p w:rsidR="00C23242" w:rsidRDefault="00C23242" w:rsidP="00DB63C0">
      <w:pPr>
        <w:tabs>
          <w:tab w:val="left" w:pos="2412"/>
          <w:tab w:val="left" w:pos="2613"/>
          <w:tab w:val="left" w:pos="3953"/>
          <w:tab w:val="left" w:pos="4422"/>
          <w:tab w:val="left" w:pos="5762"/>
          <w:tab w:val="left" w:pos="5896"/>
          <w:tab w:val="left" w:pos="7035"/>
        </w:tabs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C23242" w:rsidRDefault="00C23242" w:rsidP="00DB63C0">
      <w:pPr>
        <w:tabs>
          <w:tab w:val="left" w:pos="2412"/>
          <w:tab w:val="left" w:pos="2613"/>
          <w:tab w:val="left" w:pos="3953"/>
          <w:tab w:val="left" w:pos="4422"/>
          <w:tab w:val="left" w:pos="5762"/>
          <w:tab w:val="left" w:pos="5896"/>
          <w:tab w:val="left" w:pos="7035"/>
        </w:tabs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DB63C0" w:rsidRDefault="00DB63C0" w:rsidP="00DB63C0">
      <w:pPr>
        <w:jc w:val="both"/>
        <w:rPr>
          <w:rFonts w:ascii="Times New Roman" w:hAnsi="Times New Roman"/>
          <w:sz w:val="28"/>
          <w:szCs w:val="28"/>
        </w:rPr>
      </w:pPr>
    </w:p>
    <w:p w:rsidR="00DB63C0" w:rsidRDefault="00DB63C0" w:rsidP="00DB63C0">
      <w:pPr>
        <w:jc w:val="both"/>
        <w:rPr>
          <w:rFonts w:ascii="Times New Roman" w:hAnsi="Times New Roman"/>
          <w:sz w:val="28"/>
          <w:szCs w:val="28"/>
        </w:rPr>
      </w:pPr>
    </w:p>
    <w:p w:rsidR="00DB63C0" w:rsidRDefault="00DB63C0" w:rsidP="00DB63C0">
      <w:pPr>
        <w:jc w:val="both"/>
        <w:rPr>
          <w:rFonts w:ascii="Times New Roman" w:hAnsi="Times New Roman"/>
          <w:sz w:val="28"/>
          <w:szCs w:val="28"/>
        </w:rPr>
      </w:pPr>
    </w:p>
    <w:p w:rsidR="00DB63C0" w:rsidRDefault="00DB63C0" w:rsidP="00DB63C0">
      <w:pPr>
        <w:jc w:val="both"/>
        <w:rPr>
          <w:rFonts w:ascii="Times New Roman" w:hAnsi="Times New Roman"/>
          <w:sz w:val="28"/>
          <w:szCs w:val="28"/>
        </w:rPr>
      </w:pPr>
    </w:p>
    <w:p w:rsidR="00DB63C0" w:rsidRDefault="00DB63C0" w:rsidP="00DB63C0">
      <w:pPr>
        <w:ind w:firstLine="10440"/>
        <w:rPr>
          <w:rFonts w:ascii="Times New Roman" w:hAnsi="Times New Roman"/>
          <w:szCs w:val="28"/>
        </w:rPr>
        <w:sectPr w:rsidR="00DB63C0" w:rsidSect="00EE254F">
          <w:pgSz w:w="11906" w:h="16838"/>
          <w:pgMar w:top="1134" w:right="850" w:bottom="539" w:left="1701" w:header="708" w:footer="708" w:gutter="0"/>
          <w:cols w:space="708"/>
          <w:docGrid w:linePitch="360"/>
        </w:sectPr>
      </w:pPr>
    </w:p>
    <w:p w:rsidR="00DB63C0" w:rsidRPr="00047878" w:rsidRDefault="00DB63C0" w:rsidP="00DB63C0">
      <w:pPr>
        <w:spacing w:after="0" w:line="0" w:lineRule="atLeast"/>
        <w:ind w:firstLine="10438"/>
        <w:rPr>
          <w:rFonts w:ascii="Times New Roman" w:hAnsi="Times New Roman"/>
          <w:szCs w:val="28"/>
        </w:rPr>
      </w:pPr>
      <w:r w:rsidRPr="00047878">
        <w:rPr>
          <w:rFonts w:ascii="Times New Roman" w:hAnsi="Times New Roman"/>
          <w:szCs w:val="28"/>
        </w:rPr>
        <w:lastRenderedPageBreak/>
        <w:t>Приложение</w:t>
      </w:r>
    </w:p>
    <w:p w:rsidR="00DB63C0" w:rsidRPr="00047878" w:rsidRDefault="00DB63C0" w:rsidP="00DB63C0">
      <w:pPr>
        <w:spacing w:after="0" w:line="0" w:lineRule="atLeast"/>
        <w:ind w:firstLine="10438"/>
        <w:rPr>
          <w:rFonts w:ascii="Times New Roman" w:hAnsi="Times New Roman"/>
          <w:szCs w:val="28"/>
        </w:rPr>
      </w:pPr>
      <w:r w:rsidRPr="00047878">
        <w:rPr>
          <w:rFonts w:ascii="Times New Roman" w:hAnsi="Times New Roman"/>
          <w:szCs w:val="28"/>
        </w:rPr>
        <w:t xml:space="preserve">к постановлению главы     </w:t>
      </w:r>
      <w:r>
        <w:rPr>
          <w:rFonts w:ascii="Times New Roman" w:hAnsi="Times New Roman"/>
          <w:szCs w:val="28"/>
        </w:rPr>
        <w:t>сельсовета</w:t>
      </w:r>
      <w:r w:rsidRPr="00047878">
        <w:rPr>
          <w:rFonts w:ascii="Times New Roman" w:hAnsi="Times New Roman"/>
          <w:szCs w:val="28"/>
        </w:rPr>
        <w:t xml:space="preserve"> </w:t>
      </w:r>
    </w:p>
    <w:p w:rsidR="00DB63C0" w:rsidRDefault="00DB63C0" w:rsidP="00047DFE">
      <w:pPr>
        <w:spacing w:after="0" w:line="0" w:lineRule="atLeast"/>
        <w:ind w:firstLine="10438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от   30.10.2024 № 33-п</w:t>
      </w:r>
    </w:p>
    <w:p w:rsidR="00047DFE" w:rsidRPr="00047DFE" w:rsidRDefault="00047DFE" w:rsidP="00047DFE">
      <w:pPr>
        <w:spacing w:after="0" w:line="0" w:lineRule="atLeast"/>
        <w:ind w:firstLine="10438"/>
        <w:rPr>
          <w:rFonts w:ascii="Times New Roman" w:hAnsi="Times New Roman"/>
          <w:szCs w:val="28"/>
        </w:rPr>
      </w:pPr>
    </w:p>
    <w:p w:rsidR="00DB63C0" w:rsidRPr="00047878" w:rsidRDefault="00DB63C0" w:rsidP="00DB63C0">
      <w:pPr>
        <w:jc w:val="center"/>
        <w:rPr>
          <w:rFonts w:ascii="Times New Roman" w:hAnsi="Times New Roman"/>
          <w:b/>
          <w:sz w:val="28"/>
          <w:szCs w:val="28"/>
        </w:rPr>
      </w:pPr>
      <w:r w:rsidRPr="00047878">
        <w:rPr>
          <w:rFonts w:ascii="Times New Roman" w:hAnsi="Times New Roman"/>
          <w:b/>
          <w:sz w:val="28"/>
          <w:szCs w:val="28"/>
        </w:rPr>
        <w:t xml:space="preserve">Перечень муниципальных программ  </w:t>
      </w:r>
      <w:r>
        <w:rPr>
          <w:rFonts w:ascii="Times New Roman" w:hAnsi="Times New Roman"/>
          <w:b/>
          <w:sz w:val="28"/>
          <w:szCs w:val="28"/>
        </w:rPr>
        <w:t>Кожелакского</w:t>
      </w:r>
      <w:r w:rsidRPr="00047878">
        <w:rPr>
          <w:rFonts w:ascii="Times New Roman" w:hAnsi="Times New Roman"/>
          <w:b/>
          <w:sz w:val="28"/>
          <w:szCs w:val="28"/>
        </w:rPr>
        <w:t xml:space="preserve"> сельсовета  Партизанского района</w:t>
      </w:r>
    </w:p>
    <w:tbl>
      <w:tblPr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8"/>
        <w:gridCol w:w="3299"/>
        <w:gridCol w:w="2878"/>
        <w:gridCol w:w="2398"/>
        <w:gridCol w:w="5335"/>
      </w:tblGrid>
      <w:tr w:rsidR="00DB63C0" w:rsidRPr="00047878" w:rsidTr="00DB46B5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C0" w:rsidRPr="00047878" w:rsidRDefault="00DB63C0" w:rsidP="00DB46B5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878">
              <w:rPr>
                <w:rFonts w:ascii="Times New Roman" w:hAnsi="Times New Roman"/>
                <w:szCs w:val="28"/>
              </w:rPr>
              <w:t xml:space="preserve">№ </w:t>
            </w:r>
            <w:proofErr w:type="spellStart"/>
            <w:proofErr w:type="gramStart"/>
            <w:r w:rsidRPr="00047878">
              <w:rPr>
                <w:rFonts w:ascii="Times New Roman" w:hAnsi="Times New Roman"/>
                <w:szCs w:val="28"/>
              </w:rPr>
              <w:t>п</w:t>
            </w:r>
            <w:proofErr w:type="spellEnd"/>
            <w:proofErr w:type="gramEnd"/>
            <w:r w:rsidRPr="00047878">
              <w:rPr>
                <w:rFonts w:ascii="Times New Roman" w:hAnsi="Times New Roman"/>
                <w:szCs w:val="28"/>
              </w:rPr>
              <w:t>/</w:t>
            </w:r>
            <w:proofErr w:type="spellStart"/>
            <w:r w:rsidRPr="00047878">
              <w:rPr>
                <w:rFonts w:ascii="Times New Roman" w:hAnsi="Times New Roman"/>
                <w:szCs w:val="28"/>
              </w:rPr>
              <w:t>п</w:t>
            </w:r>
            <w:proofErr w:type="spellEnd"/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C0" w:rsidRPr="00047878" w:rsidRDefault="00DB63C0" w:rsidP="00DB46B5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878">
              <w:rPr>
                <w:rFonts w:ascii="Times New Roman" w:hAnsi="Times New Roman"/>
                <w:szCs w:val="28"/>
              </w:rPr>
              <w:t>Наименование муниципально</w:t>
            </w:r>
            <w:r>
              <w:rPr>
                <w:rFonts w:ascii="Times New Roman" w:hAnsi="Times New Roman"/>
                <w:szCs w:val="28"/>
              </w:rPr>
              <w:t>й программы  Кожелакского сельсовета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C0" w:rsidRPr="00047878" w:rsidRDefault="00DB63C0" w:rsidP="00DB46B5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878">
              <w:rPr>
                <w:rFonts w:ascii="Times New Roman" w:hAnsi="Times New Roman"/>
                <w:szCs w:val="28"/>
              </w:rPr>
              <w:t>Ответственный исполнитель муниципально</w:t>
            </w:r>
            <w:r>
              <w:rPr>
                <w:rFonts w:ascii="Times New Roman" w:hAnsi="Times New Roman"/>
                <w:szCs w:val="28"/>
              </w:rPr>
              <w:t>й программы Кожелакского сельсовета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C0" w:rsidRPr="00047878" w:rsidRDefault="00DB63C0" w:rsidP="00DB46B5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878">
              <w:rPr>
                <w:rFonts w:ascii="Times New Roman" w:hAnsi="Times New Roman"/>
                <w:szCs w:val="28"/>
              </w:rPr>
              <w:t>Соисполнители муниципально</w:t>
            </w:r>
            <w:r>
              <w:rPr>
                <w:rFonts w:ascii="Times New Roman" w:hAnsi="Times New Roman"/>
                <w:szCs w:val="28"/>
              </w:rPr>
              <w:t>й программы  Кожелакского сельсовета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C0" w:rsidRPr="00047878" w:rsidRDefault="00DB63C0" w:rsidP="00DB46B5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878">
              <w:rPr>
                <w:rFonts w:ascii="Times New Roman" w:hAnsi="Times New Roman"/>
                <w:szCs w:val="28"/>
              </w:rPr>
              <w:t xml:space="preserve">Перечень подпрограмм и  отдельных направлений  мероприятий  муниципальной </w:t>
            </w:r>
            <w:r>
              <w:rPr>
                <w:rFonts w:ascii="Times New Roman" w:hAnsi="Times New Roman"/>
                <w:szCs w:val="28"/>
              </w:rPr>
              <w:t>программы  Кожелакского сельсовета</w:t>
            </w:r>
          </w:p>
        </w:tc>
      </w:tr>
      <w:tr w:rsidR="00DB63C0" w:rsidRPr="00047878" w:rsidTr="00DB46B5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C0" w:rsidRPr="00047878" w:rsidRDefault="00DB63C0" w:rsidP="00DB46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878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C0" w:rsidRPr="00047878" w:rsidRDefault="00DB63C0" w:rsidP="00DB46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878"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C0" w:rsidRPr="00047878" w:rsidRDefault="00DB63C0" w:rsidP="00DB46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878">
              <w:rPr>
                <w:rFonts w:ascii="Times New Roman" w:hAnsi="Times New Roman"/>
                <w:szCs w:val="28"/>
              </w:rPr>
              <w:t>3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C0" w:rsidRPr="00047878" w:rsidRDefault="00DB63C0" w:rsidP="00DB46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878">
              <w:rPr>
                <w:rFonts w:ascii="Times New Roman" w:hAnsi="Times New Roman"/>
                <w:szCs w:val="28"/>
              </w:rPr>
              <w:t>4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C0" w:rsidRPr="00047878" w:rsidRDefault="00DB63C0" w:rsidP="00DB46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878">
              <w:rPr>
                <w:rFonts w:ascii="Times New Roman" w:hAnsi="Times New Roman"/>
                <w:szCs w:val="28"/>
              </w:rPr>
              <w:t>5</w:t>
            </w:r>
          </w:p>
        </w:tc>
      </w:tr>
      <w:tr w:rsidR="00DB63C0" w:rsidRPr="00047878" w:rsidTr="00DB46B5">
        <w:trPr>
          <w:trHeight w:val="75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C0" w:rsidRPr="00047878" w:rsidRDefault="00DB63C0" w:rsidP="00DB46B5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787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C0" w:rsidRPr="00FF3E1B" w:rsidRDefault="00DB63C0" w:rsidP="00DB46B5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E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Развитие  </w:t>
            </w:r>
            <w:proofErr w:type="gramStart"/>
            <w:r w:rsidRPr="00FF3E1B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жилищно-коммунального</w:t>
            </w:r>
            <w:proofErr w:type="gramEnd"/>
            <w:r w:rsidRPr="00FF3E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DB63C0" w:rsidRPr="00047878" w:rsidRDefault="00DB63C0" w:rsidP="00DB46B5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E1B">
              <w:rPr>
                <w:rFonts w:ascii="Times New Roman" w:hAnsi="Times New Roman"/>
                <w:color w:val="000000"/>
                <w:sz w:val="24"/>
                <w:szCs w:val="24"/>
              </w:rPr>
              <w:t>хозяйства на территории  сельсовета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C0" w:rsidRPr="00047878" w:rsidRDefault="00DB63C0" w:rsidP="00DB46B5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7878">
              <w:rPr>
                <w:rFonts w:ascii="Times New Roman" w:hAnsi="Times New Roman"/>
                <w:sz w:val="24"/>
                <w:szCs w:val="24"/>
              </w:rPr>
              <w:t>Адм</w:t>
            </w:r>
            <w:r>
              <w:rPr>
                <w:rFonts w:ascii="Times New Roman" w:hAnsi="Times New Roman"/>
                <w:sz w:val="24"/>
                <w:szCs w:val="24"/>
              </w:rPr>
              <w:t>инистрация  Кожелакского сельсовета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C0" w:rsidRPr="00047878" w:rsidRDefault="00DB63C0" w:rsidP="00DB46B5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C0" w:rsidRDefault="00DB63C0" w:rsidP="00DB46B5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1.Содержание и ремонт муниципального жилого фонда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DB63C0" w:rsidRDefault="00DB63C0" w:rsidP="00DB46B5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Содержание объектов водоснабжения.</w:t>
            </w:r>
          </w:p>
          <w:p w:rsidR="00DB63C0" w:rsidRDefault="00DB63C0" w:rsidP="00DB46B5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4787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Обеспечение содержания и ремонта уличного освещения</w:t>
            </w:r>
            <w:r w:rsidRPr="0004787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B63C0" w:rsidRPr="00047878" w:rsidRDefault="00DB63C0" w:rsidP="00DB46B5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4.Расходы на содержание общественных территорий благоустроенных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в рамках отдельных мероприятий . </w:t>
            </w:r>
          </w:p>
        </w:tc>
      </w:tr>
      <w:tr w:rsidR="00DB63C0" w:rsidRPr="00047878" w:rsidTr="00DB46B5">
        <w:trPr>
          <w:trHeight w:val="123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C0" w:rsidRPr="00047878" w:rsidRDefault="00DB63C0" w:rsidP="00DB46B5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787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C0" w:rsidRPr="00FF3E1B" w:rsidRDefault="00DB63C0" w:rsidP="00DB46B5">
            <w:pPr>
              <w:rPr>
                <w:rFonts w:ascii="Times New Roman" w:hAnsi="Times New Roman"/>
              </w:rPr>
            </w:pPr>
            <w:r w:rsidRPr="00FF3E1B">
              <w:rPr>
                <w:rFonts w:ascii="Times New Roman" w:hAnsi="Times New Roman"/>
                <w:spacing w:val="-4"/>
              </w:rPr>
              <w:t>«</w:t>
            </w:r>
            <w:r>
              <w:rPr>
                <w:rFonts w:ascii="Times New Roman" w:hAnsi="Times New Roman"/>
                <w:spacing w:val="-4"/>
              </w:rPr>
              <w:t>П</w:t>
            </w:r>
            <w:r w:rsidRPr="00FF3E1B">
              <w:rPr>
                <w:rFonts w:ascii="Times New Roman" w:hAnsi="Times New Roman"/>
                <w:spacing w:val="-4"/>
              </w:rPr>
              <w:t>редупреждени</w:t>
            </w:r>
            <w:r>
              <w:rPr>
                <w:rFonts w:ascii="Times New Roman" w:hAnsi="Times New Roman"/>
                <w:spacing w:val="-4"/>
              </w:rPr>
              <w:t>е</w:t>
            </w:r>
            <w:r w:rsidRPr="00FF3E1B">
              <w:rPr>
                <w:rFonts w:ascii="Times New Roman" w:hAnsi="Times New Roman"/>
                <w:spacing w:val="-4"/>
              </w:rPr>
              <w:t xml:space="preserve"> и ликвидации последствий чрезвычайных ситуаций»</w:t>
            </w:r>
          </w:p>
          <w:p w:rsidR="00DB63C0" w:rsidRPr="00FF3E1B" w:rsidRDefault="00DB63C0" w:rsidP="00DB46B5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C0" w:rsidRPr="00047878" w:rsidRDefault="00DB63C0" w:rsidP="00DB46B5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7878">
              <w:rPr>
                <w:rFonts w:ascii="Times New Roman" w:hAnsi="Times New Roman"/>
                <w:sz w:val="24"/>
                <w:szCs w:val="24"/>
              </w:rPr>
              <w:t>Ад</w:t>
            </w:r>
            <w:r>
              <w:rPr>
                <w:rFonts w:ascii="Times New Roman" w:hAnsi="Times New Roman"/>
                <w:sz w:val="24"/>
                <w:szCs w:val="24"/>
              </w:rPr>
              <w:t>министрация  Кожелакского сельсовета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C0" w:rsidRPr="00047878" w:rsidRDefault="00DB63C0" w:rsidP="00DB46B5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C0" w:rsidRDefault="00DB63C0" w:rsidP="00DB46B5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047878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Обеспечение профилактики терроризма и экстремизма, предупреждение и ликвидация чрезвычайных ситуаций в границах поселения.</w:t>
            </w:r>
          </w:p>
          <w:p w:rsidR="00DB63C0" w:rsidRDefault="00DB63C0" w:rsidP="00DB46B5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2.Обеспечение пожарной безопасности</w:t>
            </w:r>
          </w:p>
          <w:p w:rsidR="00DB63C0" w:rsidRPr="00047878" w:rsidRDefault="00DB63C0" w:rsidP="00DB46B5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Первичные меры пожарной безопасности.</w:t>
            </w:r>
          </w:p>
        </w:tc>
      </w:tr>
      <w:tr w:rsidR="00DB63C0" w:rsidRPr="00047878" w:rsidTr="00DB46B5">
        <w:trPr>
          <w:trHeight w:val="1755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C0" w:rsidRPr="00047878" w:rsidRDefault="00DB63C0" w:rsidP="00DB46B5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C0" w:rsidRPr="00FF3E1B" w:rsidRDefault="00DB63C0" w:rsidP="00DB46B5">
            <w:pPr>
              <w:spacing w:line="0" w:lineRule="atLeast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 xml:space="preserve">Развитие дородно-транспортного комплекса 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C0" w:rsidRPr="00047878" w:rsidRDefault="00DB63C0" w:rsidP="00DB46B5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7878">
              <w:rPr>
                <w:rFonts w:ascii="Times New Roman" w:hAnsi="Times New Roman"/>
                <w:sz w:val="24"/>
                <w:szCs w:val="24"/>
              </w:rPr>
              <w:t>Ад</w:t>
            </w:r>
            <w:r>
              <w:rPr>
                <w:rFonts w:ascii="Times New Roman" w:hAnsi="Times New Roman"/>
                <w:sz w:val="24"/>
                <w:szCs w:val="24"/>
              </w:rPr>
              <w:t>министрация  Кожелакского сельсовета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C0" w:rsidRPr="00047878" w:rsidRDefault="00DB63C0" w:rsidP="00DB46B5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C0" w:rsidRDefault="00DB63C0" w:rsidP="00DB46B5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336534">
              <w:rPr>
                <w:rFonts w:ascii="Times New Roman" w:hAnsi="Times New Roman"/>
                <w:sz w:val="24"/>
                <w:szCs w:val="24"/>
              </w:rPr>
              <w:t>. Создание условий для предоставления транспортных услуг населению и организация транспортного обслуживания населения в границах поселения, в соответствии с заключенными соглашениями в рамках отдельных мероприятий муниципальной программы Кожелакского сельсовета</w:t>
            </w:r>
          </w:p>
          <w:p w:rsidR="00DB63C0" w:rsidRDefault="00DB63C0" w:rsidP="00DB46B5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2.Содержание автомобильных дорог общего пользования местного значения за счет средств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дорожного фонда Кожелакского сельсовета.</w:t>
            </w:r>
          </w:p>
          <w:p w:rsidR="00DB63C0" w:rsidRPr="00047878" w:rsidRDefault="00DB63C0" w:rsidP="00DB46B5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Содержание автомобильных дорог общего пользования местного значения и искусственных сооружений за счет средств дорожного фонда Кожелакского сельсовета</w:t>
            </w:r>
          </w:p>
        </w:tc>
      </w:tr>
    </w:tbl>
    <w:p w:rsidR="0058389F" w:rsidRDefault="0058389F"/>
    <w:p w:rsidR="00EA7F71" w:rsidRDefault="00EA7F71"/>
    <w:sectPr w:rsidR="00EA7F71" w:rsidSect="00047DFE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63C0"/>
    <w:rsid w:val="00000F93"/>
    <w:rsid w:val="00007516"/>
    <w:rsid w:val="000120F5"/>
    <w:rsid w:val="000139E4"/>
    <w:rsid w:val="00023B24"/>
    <w:rsid w:val="00024311"/>
    <w:rsid w:val="00026427"/>
    <w:rsid w:val="00033456"/>
    <w:rsid w:val="000355FC"/>
    <w:rsid w:val="00043119"/>
    <w:rsid w:val="00043BB8"/>
    <w:rsid w:val="00043FB1"/>
    <w:rsid w:val="00047C94"/>
    <w:rsid w:val="00047DFE"/>
    <w:rsid w:val="000514C3"/>
    <w:rsid w:val="00057891"/>
    <w:rsid w:val="0006170A"/>
    <w:rsid w:val="0006356F"/>
    <w:rsid w:val="00065927"/>
    <w:rsid w:val="0006619A"/>
    <w:rsid w:val="00067312"/>
    <w:rsid w:val="000813D5"/>
    <w:rsid w:val="000855FC"/>
    <w:rsid w:val="00091C88"/>
    <w:rsid w:val="0009265B"/>
    <w:rsid w:val="00096C0A"/>
    <w:rsid w:val="000A0FDB"/>
    <w:rsid w:val="000A3071"/>
    <w:rsid w:val="000B0014"/>
    <w:rsid w:val="000B041C"/>
    <w:rsid w:val="000C07C3"/>
    <w:rsid w:val="000C2680"/>
    <w:rsid w:val="000C5C39"/>
    <w:rsid w:val="000C6A80"/>
    <w:rsid w:val="000C6FF3"/>
    <w:rsid w:val="000D0183"/>
    <w:rsid w:val="000D1A64"/>
    <w:rsid w:val="000D68CE"/>
    <w:rsid w:val="000F673A"/>
    <w:rsid w:val="000F6B1D"/>
    <w:rsid w:val="000F7620"/>
    <w:rsid w:val="001028C3"/>
    <w:rsid w:val="001034DE"/>
    <w:rsid w:val="00104FD3"/>
    <w:rsid w:val="00105021"/>
    <w:rsid w:val="00105E92"/>
    <w:rsid w:val="001068E0"/>
    <w:rsid w:val="00111522"/>
    <w:rsid w:val="00115142"/>
    <w:rsid w:val="00126452"/>
    <w:rsid w:val="00126FEA"/>
    <w:rsid w:val="0012730C"/>
    <w:rsid w:val="00145B32"/>
    <w:rsid w:val="00151DF0"/>
    <w:rsid w:val="00153D9A"/>
    <w:rsid w:val="00154A60"/>
    <w:rsid w:val="00160FB1"/>
    <w:rsid w:val="00173B0A"/>
    <w:rsid w:val="00187CC6"/>
    <w:rsid w:val="001932D5"/>
    <w:rsid w:val="00194130"/>
    <w:rsid w:val="0019460E"/>
    <w:rsid w:val="00194FDC"/>
    <w:rsid w:val="00197940"/>
    <w:rsid w:val="001A196E"/>
    <w:rsid w:val="001A3F43"/>
    <w:rsid w:val="001A68E5"/>
    <w:rsid w:val="001A724F"/>
    <w:rsid w:val="001B1D39"/>
    <w:rsid w:val="001C0F77"/>
    <w:rsid w:val="001C50B6"/>
    <w:rsid w:val="001C51E5"/>
    <w:rsid w:val="001D106E"/>
    <w:rsid w:val="001D4F29"/>
    <w:rsid w:val="001D5A1E"/>
    <w:rsid w:val="001E09E0"/>
    <w:rsid w:val="001F4172"/>
    <w:rsid w:val="00210F05"/>
    <w:rsid w:val="0021180B"/>
    <w:rsid w:val="002140C2"/>
    <w:rsid w:val="002150D7"/>
    <w:rsid w:val="00222D22"/>
    <w:rsid w:val="00247DA6"/>
    <w:rsid w:val="0025703F"/>
    <w:rsid w:val="00267F0B"/>
    <w:rsid w:val="00270EFB"/>
    <w:rsid w:val="00276AD1"/>
    <w:rsid w:val="0027777A"/>
    <w:rsid w:val="00286788"/>
    <w:rsid w:val="00291F11"/>
    <w:rsid w:val="00293B42"/>
    <w:rsid w:val="002946F2"/>
    <w:rsid w:val="00297916"/>
    <w:rsid w:val="002A2BD6"/>
    <w:rsid w:val="002A5691"/>
    <w:rsid w:val="002C3343"/>
    <w:rsid w:val="002C7D91"/>
    <w:rsid w:val="002D0A82"/>
    <w:rsid w:val="002D2E9B"/>
    <w:rsid w:val="002D2FE9"/>
    <w:rsid w:val="002D6514"/>
    <w:rsid w:val="002E4B58"/>
    <w:rsid w:val="003036AB"/>
    <w:rsid w:val="00304EA7"/>
    <w:rsid w:val="00307FF3"/>
    <w:rsid w:val="00310522"/>
    <w:rsid w:val="0031254D"/>
    <w:rsid w:val="00320EB8"/>
    <w:rsid w:val="00324C25"/>
    <w:rsid w:val="003268DC"/>
    <w:rsid w:val="00326C8C"/>
    <w:rsid w:val="0032735E"/>
    <w:rsid w:val="00327824"/>
    <w:rsid w:val="00327E9C"/>
    <w:rsid w:val="00331D6D"/>
    <w:rsid w:val="0033341A"/>
    <w:rsid w:val="00334FEE"/>
    <w:rsid w:val="00340616"/>
    <w:rsid w:val="00341549"/>
    <w:rsid w:val="003444CA"/>
    <w:rsid w:val="00344F22"/>
    <w:rsid w:val="0034584C"/>
    <w:rsid w:val="00345C1B"/>
    <w:rsid w:val="00352BA0"/>
    <w:rsid w:val="0035363B"/>
    <w:rsid w:val="00355510"/>
    <w:rsid w:val="003559BC"/>
    <w:rsid w:val="0036175A"/>
    <w:rsid w:val="003664AD"/>
    <w:rsid w:val="00374DE4"/>
    <w:rsid w:val="00381D29"/>
    <w:rsid w:val="00382EF7"/>
    <w:rsid w:val="0038352C"/>
    <w:rsid w:val="0038449F"/>
    <w:rsid w:val="003908C4"/>
    <w:rsid w:val="00393656"/>
    <w:rsid w:val="003969AB"/>
    <w:rsid w:val="003A0C39"/>
    <w:rsid w:val="003A0DC8"/>
    <w:rsid w:val="003A1722"/>
    <w:rsid w:val="003A6CDF"/>
    <w:rsid w:val="003B7ECC"/>
    <w:rsid w:val="003D0FA5"/>
    <w:rsid w:val="003D5BE6"/>
    <w:rsid w:val="003E234A"/>
    <w:rsid w:val="003F705A"/>
    <w:rsid w:val="00402A94"/>
    <w:rsid w:val="004070ED"/>
    <w:rsid w:val="00413C12"/>
    <w:rsid w:val="004149C0"/>
    <w:rsid w:val="0042410C"/>
    <w:rsid w:val="004276D7"/>
    <w:rsid w:val="00427CD9"/>
    <w:rsid w:val="0043476E"/>
    <w:rsid w:val="00437881"/>
    <w:rsid w:val="0044124E"/>
    <w:rsid w:val="00467FF9"/>
    <w:rsid w:val="00475B5C"/>
    <w:rsid w:val="0047776C"/>
    <w:rsid w:val="00482C90"/>
    <w:rsid w:val="00486169"/>
    <w:rsid w:val="004915BF"/>
    <w:rsid w:val="00493C19"/>
    <w:rsid w:val="00494369"/>
    <w:rsid w:val="004A452B"/>
    <w:rsid w:val="004A549B"/>
    <w:rsid w:val="004B024A"/>
    <w:rsid w:val="004B50F3"/>
    <w:rsid w:val="004C35A3"/>
    <w:rsid w:val="004C666D"/>
    <w:rsid w:val="004D6D6A"/>
    <w:rsid w:val="004D6E86"/>
    <w:rsid w:val="004E1FB1"/>
    <w:rsid w:val="004E26A3"/>
    <w:rsid w:val="004E43F2"/>
    <w:rsid w:val="004E52A2"/>
    <w:rsid w:val="004F41BC"/>
    <w:rsid w:val="004F746F"/>
    <w:rsid w:val="00507577"/>
    <w:rsid w:val="005105CD"/>
    <w:rsid w:val="005127D4"/>
    <w:rsid w:val="005153A4"/>
    <w:rsid w:val="00517D09"/>
    <w:rsid w:val="00523761"/>
    <w:rsid w:val="00530D74"/>
    <w:rsid w:val="005311AF"/>
    <w:rsid w:val="0053172B"/>
    <w:rsid w:val="00532A6C"/>
    <w:rsid w:val="0054396F"/>
    <w:rsid w:val="00544498"/>
    <w:rsid w:val="005449CD"/>
    <w:rsid w:val="00544B6E"/>
    <w:rsid w:val="00550076"/>
    <w:rsid w:val="00564C37"/>
    <w:rsid w:val="00570397"/>
    <w:rsid w:val="00571DA9"/>
    <w:rsid w:val="005749E7"/>
    <w:rsid w:val="0058389F"/>
    <w:rsid w:val="00586445"/>
    <w:rsid w:val="00586931"/>
    <w:rsid w:val="00586B05"/>
    <w:rsid w:val="00594699"/>
    <w:rsid w:val="005A07AA"/>
    <w:rsid w:val="005A214A"/>
    <w:rsid w:val="005A3467"/>
    <w:rsid w:val="005A5139"/>
    <w:rsid w:val="005A5610"/>
    <w:rsid w:val="005A60A0"/>
    <w:rsid w:val="005A6165"/>
    <w:rsid w:val="005B08B7"/>
    <w:rsid w:val="005B3D9A"/>
    <w:rsid w:val="005C4405"/>
    <w:rsid w:val="005C6714"/>
    <w:rsid w:val="005C6A1D"/>
    <w:rsid w:val="005C7158"/>
    <w:rsid w:val="005D1B7C"/>
    <w:rsid w:val="005D1F12"/>
    <w:rsid w:val="005D49BB"/>
    <w:rsid w:val="005D52D7"/>
    <w:rsid w:val="005E106E"/>
    <w:rsid w:val="005E27EC"/>
    <w:rsid w:val="005E52A8"/>
    <w:rsid w:val="005F562C"/>
    <w:rsid w:val="00606B1F"/>
    <w:rsid w:val="006126DE"/>
    <w:rsid w:val="00615A5B"/>
    <w:rsid w:val="006207DE"/>
    <w:rsid w:val="00667E53"/>
    <w:rsid w:val="00673310"/>
    <w:rsid w:val="00673AC4"/>
    <w:rsid w:val="00675E8F"/>
    <w:rsid w:val="00677E94"/>
    <w:rsid w:val="00686235"/>
    <w:rsid w:val="006873D3"/>
    <w:rsid w:val="00691EE5"/>
    <w:rsid w:val="0069319B"/>
    <w:rsid w:val="006956D1"/>
    <w:rsid w:val="006B2188"/>
    <w:rsid w:val="006B2780"/>
    <w:rsid w:val="006B75D9"/>
    <w:rsid w:val="006C5657"/>
    <w:rsid w:val="006C626B"/>
    <w:rsid w:val="006F53DB"/>
    <w:rsid w:val="007058FA"/>
    <w:rsid w:val="0071180B"/>
    <w:rsid w:val="00711909"/>
    <w:rsid w:val="00714B1B"/>
    <w:rsid w:val="00733750"/>
    <w:rsid w:val="00737AF4"/>
    <w:rsid w:val="00740749"/>
    <w:rsid w:val="00742FEE"/>
    <w:rsid w:val="00753A20"/>
    <w:rsid w:val="0075452A"/>
    <w:rsid w:val="00755FB4"/>
    <w:rsid w:val="00756BE6"/>
    <w:rsid w:val="00767E40"/>
    <w:rsid w:val="00767F87"/>
    <w:rsid w:val="00782C0A"/>
    <w:rsid w:val="007868DB"/>
    <w:rsid w:val="00786933"/>
    <w:rsid w:val="0079054B"/>
    <w:rsid w:val="0079085D"/>
    <w:rsid w:val="007916BC"/>
    <w:rsid w:val="00794C3A"/>
    <w:rsid w:val="00797A22"/>
    <w:rsid w:val="007A0633"/>
    <w:rsid w:val="007A09C1"/>
    <w:rsid w:val="007A5318"/>
    <w:rsid w:val="007B08CA"/>
    <w:rsid w:val="007B1D3F"/>
    <w:rsid w:val="007B36C3"/>
    <w:rsid w:val="007C12B6"/>
    <w:rsid w:val="007C4592"/>
    <w:rsid w:val="007C63A5"/>
    <w:rsid w:val="007C73C9"/>
    <w:rsid w:val="007D0DD1"/>
    <w:rsid w:val="007E3E89"/>
    <w:rsid w:val="007F36D4"/>
    <w:rsid w:val="00801192"/>
    <w:rsid w:val="0080602D"/>
    <w:rsid w:val="0081285F"/>
    <w:rsid w:val="00812AF0"/>
    <w:rsid w:val="00817FF0"/>
    <w:rsid w:val="00821040"/>
    <w:rsid w:val="00822528"/>
    <w:rsid w:val="008357E7"/>
    <w:rsid w:val="008371F2"/>
    <w:rsid w:val="00842956"/>
    <w:rsid w:val="008535EE"/>
    <w:rsid w:val="00854957"/>
    <w:rsid w:val="00854B4D"/>
    <w:rsid w:val="0086003B"/>
    <w:rsid w:val="00863CF3"/>
    <w:rsid w:val="008642A0"/>
    <w:rsid w:val="00882B6C"/>
    <w:rsid w:val="008862D5"/>
    <w:rsid w:val="0088677F"/>
    <w:rsid w:val="00893459"/>
    <w:rsid w:val="008974B4"/>
    <w:rsid w:val="008A2EC0"/>
    <w:rsid w:val="008A3751"/>
    <w:rsid w:val="008C2604"/>
    <w:rsid w:val="008C4E09"/>
    <w:rsid w:val="008E5B82"/>
    <w:rsid w:val="008F24A2"/>
    <w:rsid w:val="008F3744"/>
    <w:rsid w:val="008F7B8B"/>
    <w:rsid w:val="00903722"/>
    <w:rsid w:val="00905892"/>
    <w:rsid w:val="00916D56"/>
    <w:rsid w:val="00917C9D"/>
    <w:rsid w:val="00923953"/>
    <w:rsid w:val="00924A12"/>
    <w:rsid w:val="00927106"/>
    <w:rsid w:val="00936811"/>
    <w:rsid w:val="009412F1"/>
    <w:rsid w:val="00941341"/>
    <w:rsid w:val="00941B18"/>
    <w:rsid w:val="0094789B"/>
    <w:rsid w:val="00951536"/>
    <w:rsid w:val="00951B8C"/>
    <w:rsid w:val="0095517B"/>
    <w:rsid w:val="00956E5A"/>
    <w:rsid w:val="009608C7"/>
    <w:rsid w:val="009624EA"/>
    <w:rsid w:val="009651B5"/>
    <w:rsid w:val="00965573"/>
    <w:rsid w:val="009713D8"/>
    <w:rsid w:val="00972B35"/>
    <w:rsid w:val="00973B63"/>
    <w:rsid w:val="00980180"/>
    <w:rsid w:val="00980932"/>
    <w:rsid w:val="00980F5A"/>
    <w:rsid w:val="0098549E"/>
    <w:rsid w:val="00992356"/>
    <w:rsid w:val="00993809"/>
    <w:rsid w:val="009A011E"/>
    <w:rsid w:val="009B482B"/>
    <w:rsid w:val="009B6E1C"/>
    <w:rsid w:val="009B72B5"/>
    <w:rsid w:val="009C4790"/>
    <w:rsid w:val="009C6D92"/>
    <w:rsid w:val="009F33D5"/>
    <w:rsid w:val="009F7558"/>
    <w:rsid w:val="00A04249"/>
    <w:rsid w:val="00A052E1"/>
    <w:rsid w:val="00A06957"/>
    <w:rsid w:val="00A06A0B"/>
    <w:rsid w:val="00A06AC4"/>
    <w:rsid w:val="00A1110B"/>
    <w:rsid w:val="00A1726B"/>
    <w:rsid w:val="00A2203E"/>
    <w:rsid w:val="00A226D4"/>
    <w:rsid w:val="00A271C8"/>
    <w:rsid w:val="00A3192B"/>
    <w:rsid w:val="00A324C6"/>
    <w:rsid w:val="00A40B1A"/>
    <w:rsid w:val="00A412A0"/>
    <w:rsid w:val="00A41AF0"/>
    <w:rsid w:val="00A50AB4"/>
    <w:rsid w:val="00A51A9F"/>
    <w:rsid w:val="00A55A9B"/>
    <w:rsid w:val="00A61F31"/>
    <w:rsid w:val="00A640D1"/>
    <w:rsid w:val="00A65B44"/>
    <w:rsid w:val="00A6648B"/>
    <w:rsid w:val="00A7078C"/>
    <w:rsid w:val="00A70F20"/>
    <w:rsid w:val="00A75913"/>
    <w:rsid w:val="00A75B68"/>
    <w:rsid w:val="00A85CC2"/>
    <w:rsid w:val="00A86AB1"/>
    <w:rsid w:val="00A87E93"/>
    <w:rsid w:val="00A925E3"/>
    <w:rsid w:val="00A96278"/>
    <w:rsid w:val="00AA1796"/>
    <w:rsid w:val="00AA2699"/>
    <w:rsid w:val="00AA59DE"/>
    <w:rsid w:val="00AB529A"/>
    <w:rsid w:val="00AB6573"/>
    <w:rsid w:val="00AB73FB"/>
    <w:rsid w:val="00AC409C"/>
    <w:rsid w:val="00AD4A30"/>
    <w:rsid w:val="00AE0F3B"/>
    <w:rsid w:val="00AE17C8"/>
    <w:rsid w:val="00AE394A"/>
    <w:rsid w:val="00AE4473"/>
    <w:rsid w:val="00AE5BDC"/>
    <w:rsid w:val="00AE624E"/>
    <w:rsid w:val="00AE695E"/>
    <w:rsid w:val="00AF40B1"/>
    <w:rsid w:val="00AF509C"/>
    <w:rsid w:val="00AF5BEF"/>
    <w:rsid w:val="00B01339"/>
    <w:rsid w:val="00B0462A"/>
    <w:rsid w:val="00B06DDE"/>
    <w:rsid w:val="00B10A71"/>
    <w:rsid w:val="00B36377"/>
    <w:rsid w:val="00B378D9"/>
    <w:rsid w:val="00B41727"/>
    <w:rsid w:val="00B436CF"/>
    <w:rsid w:val="00B57C51"/>
    <w:rsid w:val="00B61F26"/>
    <w:rsid w:val="00B626CC"/>
    <w:rsid w:val="00B646CF"/>
    <w:rsid w:val="00B812BB"/>
    <w:rsid w:val="00B92E32"/>
    <w:rsid w:val="00B95F08"/>
    <w:rsid w:val="00B97288"/>
    <w:rsid w:val="00BA4E2E"/>
    <w:rsid w:val="00BA4FE9"/>
    <w:rsid w:val="00BB11B2"/>
    <w:rsid w:val="00BC66CB"/>
    <w:rsid w:val="00BC7258"/>
    <w:rsid w:val="00BC7581"/>
    <w:rsid w:val="00BD1992"/>
    <w:rsid w:val="00BD2E1D"/>
    <w:rsid w:val="00BD2F9B"/>
    <w:rsid w:val="00BD7A6D"/>
    <w:rsid w:val="00BE6536"/>
    <w:rsid w:val="00BF30D2"/>
    <w:rsid w:val="00BF40A2"/>
    <w:rsid w:val="00BF5281"/>
    <w:rsid w:val="00C0408D"/>
    <w:rsid w:val="00C101EE"/>
    <w:rsid w:val="00C10E3F"/>
    <w:rsid w:val="00C10E4D"/>
    <w:rsid w:val="00C135AD"/>
    <w:rsid w:val="00C1620C"/>
    <w:rsid w:val="00C23242"/>
    <w:rsid w:val="00C233BA"/>
    <w:rsid w:val="00C2628A"/>
    <w:rsid w:val="00C27415"/>
    <w:rsid w:val="00C306FA"/>
    <w:rsid w:val="00C314DC"/>
    <w:rsid w:val="00C31A60"/>
    <w:rsid w:val="00C344F3"/>
    <w:rsid w:val="00C37D39"/>
    <w:rsid w:val="00C4637E"/>
    <w:rsid w:val="00C62DE9"/>
    <w:rsid w:val="00C714AB"/>
    <w:rsid w:val="00C71C4A"/>
    <w:rsid w:val="00C72E0D"/>
    <w:rsid w:val="00C73711"/>
    <w:rsid w:val="00C769AA"/>
    <w:rsid w:val="00C84829"/>
    <w:rsid w:val="00C8574B"/>
    <w:rsid w:val="00C9007D"/>
    <w:rsid w:val="00C93332"/>
    <w:rsid w:val="00C94080"/>
    <w:rsid w:val="00C9690A"/>
    <w:rsid w:val="00CA1081"/>
    <w:rsid w:val="00CA4CB7"/>
    <w:rsid w:val="00CA5E5A"/>
    <w:rsid w:val="00CA7C41"/>
    <w:rsid w:val="00CB2E19"/>
    <w:rsid w:val="00CB3A8A"/>
    <w:rsid w:val="00CC6323"/>
    <w:rsid w:val="00CD3BBF"/>
    <w:rsid w:val="00CD7EDB"/>
    <w:rsid w:val="00CE3089"/>
    <w:rsid w:val="00CF1D35"/>
    <w:rsid w:val="00CF3F3D"/>
    <w:rsid w:val="00CF582F"/>
    <w:rsid w:val="00CF73A1"/>
    <w:rsid w:val="00D04C6C"/>
    <w:rsid w:val="00D078A8"/>
    <w:rsid w:val="00D1238F"/>
    <w:rsid w:val="00D1300C"/>
    <w:rsid w:val="00D23A04"/>
    <w:rsid w:val="00D242C4"/>
    <w:rsid w:val="00D2631B"/>
    <w:rsid w:val="00D2741B"/>
    <w:rsid w:val="00D331EE"/>
    <w:rsid w:val="00D415B1"/>
    <w:rsid w:val="00D44240"/>
    <w:rsid w:val="00D46261"/>
    <w:rsid w:val="00D5527B"/>
    <w:rsid w:val="00D60E30"/>
    <w:rsid w:val="00D64170"/>
    <w:rsid w:val="00D657F1"/>
    <w:rsid w:val="00D65A4B"/>
    <w:rsid w:val="00D74853"/>
    <w:rsid w:val="00D77387"/>
    <w:rsid w:val="00D77B59"/>
    <w:rsid w:val="00D80668"/>
    <w:rsid w:val="00D86CF4"/>
    <w:rsid w:val="00D93481"/>
    <w:rsid w:val="00D9761A"/>
    <w:rsid w:val="00DA00A5"/>
    <w:rsid w:val="00DA0EB5"/>
    <w:rsid w:val="00DB63C0"/>
    <w:rsid w:val="00DB7206"/>
    <w:rsid w:val="00DC3743"/>
    <w:rsid w:val="00DD2804"/>
    <w:rsid w:val="00DD28AC"/>
    <w:rsid w:val="00DD3A83"/>
    <w:rsid w:val="00DE042A"/>
    <w:rsid w:val="00DE042F"/>
    <w:rsid w:val="00DE12B6"/>
    <w:rsid w:val="00DE194F"/>
    <w:rsid w:val="00DE19A4"/>
    <w:rsid w:val="00DE6CD8"/>
    <w:rsid w:val="00E12E12"/>
    <w:rsid w:val="00E16445"/>
    <w:rsid w:val="00E17AD1"/>
    <w:rsid w:val="00E3614C"/>
    <w:rsid w:val="00E429FB"/>
    <w:rsid w:val="00E50231"/>
    <w:rsid w:val="00E5413B"/>
    <w:rsid w:val="00E553D0"/>
    <w:rsid w:val="00E5652A"/>
    <w:rsid w:val="00E6328D"/>
    <w:rsid w:val="00E65C03"/>
    <w:rsid w:val="00E678E3"/>
    <w:rsid w:val="00E67D14"/>
    <w:rsid w:val="00E71228"/>
    <w:rsid w:val="00E77C8A"/>
    <w:rsid w:val="00E77CD9"/>
    <w:rsid w:val="00E82539"/>
    <w:rsid w:val="00E87964"/>
    <w:rsid w:val="00E9422F"/>
    <w:rsid w:val="00E95A26"/>
    <w:rsid w:val="00E97909"/>
    <w:rsid w:val="00EA0F8D"/>
    <w:rsid w:val="00EA231C"/>
    <w:rsid w:val="00EA7F71"/>
    <w:rsid w:val="00EB5ABA"/>
    <w:rsid w:val="00EC29BC"/>
    <w:rsid w:val="00EC7139"/>
    <w:rsid w:val="00ED5E8E"/>
    <w:rsid w:val="00EE268B"/>
    <w:rsid w:val="00EE5491"/>
    <w:rsid w:val="00EE6B65"/>
    <w:rsid w:val="00F01893"/>
    <w:rsid w:val="00F05F52"/>
    <w:rsid w:val="00F10C66"/>
    <w:rsid w:val="00F118AA"/>
    <w:rsid w:val="00F12E41"/>
    <w:rsid w:val="00F14C27"/>
    <w:rsid w:val="00F16E2B"/>
    <w:rsid w:val="00F37FAE"/>
    <w:rsid w:val="00F42EDF"/>
    <w:rsid w:val="00F458F3"/>
    <w:rsid w:val="00F46974"/>
    <w:rsid w:val="00F51ADC"/>
    <w:rsid w:val="00F5336B"/>
    <w:rsid w:val="00F65B55"/>
    <w:rsid w:val="00F76689"/>
    <w:rsid w:val="00F76BA1"/>
    <w:rsid w:val="00F839C1"/>
    <w:rsid w:val="00F9078F"/>
    <w:rsid w:val="00F9628B"/>
    <w:rsid w:val="00FA190B"/>
    <w:rsid w:val="00FA1C19"/>
    <w:rsid w:val="00FB553A"/>
    <w:rsid w:val="00FB5DA7"/>
    <w:rsid w:val="00FC0673"/>
    <w:rsid w:val="00FD266D"/>
    <w:rsid w:val="00FE560D"/>
    <w:rsid w:val="00FF4D8A"/>
    <w:rsid w:val="00FF6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3C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2324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ozhelakskijr04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470</Words>
  <Characters>2685</Characters>
  <Application>Microsoft Office Word</Application>
  <DocSecurity>0</DocSecurity>
  <Lines>22</Lines>
  <Paragraphs>6</Paragraphs>
  <ScaleCrop>false</ScaleCrop>
  <Company>Microsoft</Company>
  <LinksUpToDate>false</LinksUpToDate>
  <CharactersWithSpaces>3149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Kozhelak</dc:creator>
  <cp:keywords/>
  <dc:description/>
  <cp:lastModifiedBy>Kozhelak</cp:lastModifiedBy>
  <cp:revision>6</cp:revision>
  <cp:lastPrinted>2025-04-28T03:28:00Z</cp:lastPrinted>
  <dcterms:created xsi:type="dcterms:W3CDTF">2024-11-15T08:03:00Z</dcterms:created>
  <dcterms:modified xsi:type="dcterms:W3CDTF">2025-04-28T03:28:00Z</dcterms:modified>
</cp:coreProperties>
</file>